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5ECA">
      <w:pPr>
        <w:spacing w:line="276" w:lineRule="auto"/>
        <w:jc w:val="left"/>
        <w:rPr>
          <w:rFonts w:hint="eastAsia" w:ascii="楷体" w:hAnsi="楷体" w:eastAsia="仿宋_GB2312" w:cs="楷体"/>
          <w:spacing w:val="-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654336A">
      <w:pPr>
        <w:jc w:val="center"/>
        <w:rPr>
          <w:rFonts w:ascii="华文新魏" w:eastAsia="华文新魏"/>
          <w:b/>
          <w:sz w:val="44"/>
          <w:szCs w:val="44"/>
        </w:rPr>
      </w:pPr>
    </w:p>
    <w:p w14:paraId="017A46F1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毕业证书专业与报考岗位专业一致</w:t>
      </w:r>
    </w:p>
    <w:p w14:paraId="2852254F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的证明</w:t>
      </w:r>
    </w:p>
    <w:p w14:paraId="49460FAA">
      <w:pPr>
        <w:spacing w:line="600" w:lineRule="exact"/>
        <w:jc w:val="center"/>
        <w:rPr>
          <w:rFonts w:hint="eastAsia" w:ascii="微软雅黑" w:hAnsi="微软雅黑" w:eastAsia="微软雅黑" w:cs="微软雅黑"/>
          <w:bCs/>
          <w:sz w:val="44"/>
          <w:szCs w:val="44"/>
        </w:rPr>
      </w:pPr>
    </w:p>
    <w:p w14:paraId="41953D7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当涂县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2E2B13A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专业2026年毕业生，已修完全部课程且各科成绩合格，毕业证书、学位证书待发，其毕业证书载明专业与报考岗位专业一致。</w:t>
      </w:r>
    </w:p>
    <w:p w14:paraId="1086047D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说明：未取得学历（学位）证书的考生填写。</w:t>
      </w:r>
    </w:p>
    <w:p w14:paraId="148CCC39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BB05009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5E832">
      <w:pPr>
        <w:ind w:firstLine="627" w:firstLineChars="19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学校（单位）</w:t>
      </w:r>
    </w:p>
    <w:p w14:paraId="664A5050">
      <w:pPr>
        <w:ind w:firstLine="627" w:firstLineChars="19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月  日</w:t>
      </w:r>
    </w:p>
    <w:p w14:paraId="4E071C1E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09BAD5">
      <w:pPr>
        <w:spacing w:line="6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559692-D767-464C-AD9B-A24AD9573A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4DB2A6-FCC1-45CB-8EA5-794E400E5A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BAA2AD1-0D54-4067-97C7-B5BCF76A70E9}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  <w:embedRegular r:id="rId4" w:fontKey="{AFD27255-8B7A-4D77-BCA6-9D240C71AB2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0C71B967-ECDE-439C-ACBF-8413F487A4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jhmZWE3MmYwODM3OTQyMWQyY2Y4NWY3ZDJiNzUifQ=="/>
  </w:docVars>
  <w:rsids>
    <w:rsidRoot w:val="470859D5"/>
    <w:rsid w:val="0027730B"/>
    <w:rsid w:val="00372675"/>
    <w:rsid w:val="008C612B"/>
    <w:rsid w:val="00E13369"/>
    <w:rsid w:val="112A0D77"/>
    <w:rsid w:val="13E46BCC"/>
    <w:rsid w:val="17F4093C"/>
    <w:rsid w:val="26944B0C"/>
    <w:rsid w:val="27B52972"/>
    <w:rsid w:val="28DA4EA7"/>
    <w:rsid w:val="29071A1E"/>
    <w:rsid w:val="2A530D92"/>
    <w:rsid w:val="2BE912BD"/>
    <w:rsid w:val="3D0B7988"/>
    <w:rsid w:val="3FA51A93"/>
    <w:rsid w:val="470859D5"/>
    <w:rsid w:val="476421BA"/>
    <w:rsid w:val="48DC56BB"/>
    <w:rsid w:val="4AB86D00"/>
    <w:rsid w:val="61A45DBD"/>
    <w:rsid w:val="636C4EE1"/>
    <w:rsid w:val="65AA3C6D"/>
    <w:rsid w:val="661B333F"/>
    <w:rsid w:val="69443209"/>
    <w:rsid w:val="6A3F1867"/>
    <w:rsid w:val="6FFFFEF9"/>
    <w:rsid w:val="71B03092"/>
    <w:rsid w:val="71F34156"/>
    <w:rsid w:val="735C5F75"/>
    <w:rsid w:val="739918BC"/>
    <w:rsid w:val="7D584E63"/>
    <w:rsid w:val="7F7F2A59"/>
    <w:rsid w:val="7FAD317B"/>
    <w:rsid w:val="D75FDCA6"/>
    <w:rsid w:val="ED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134</Characters>
  <Lines>10</Lines>
  <Paragraphs>9</Paragraphs>
  <TotalTime>6</TotalTime>
  <ScaleCrop>false</ScaleCrop>
  <LinksUpToDate>false</LinksUpToDate>
  <CharactersWithSpaces>158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四叶草</cp:lastModifiedBy>
  <cp:lastPrinted>2026-06-03T00:19:12Z</cp:lastPrinted>
  <dcterms:modified xsi:type="dcterms:W3CDTF">2026-06-03T00:19:19Z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FE02414C56AB487F956B720DA7820A4F</vt:lpwstr>
  </property>
  <property fmtid="{D5CDD505-2E9C-101B-9397-08002B2CF9AE}" pid="4" name="KSOTemplateDocerSaveRecord">
    <vt:lpwstr>eyJoZGlkIjoiYTlmY2Y1MmYyNzhmNzJmNmI3YWIwMGE2NDFiOWEwZDEiLCJ1c2VySWQiOiI5NzU1ODEyMTkifQ==</vt:lpwstr>
  </property>
</Properties>
</file>